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C0CA" w14:textId="77777777" w:rsidR="00473375" w:rsidRDefault="00473375" w:rsidP="00473375">
      <w:pPr>
        <w:pBdr>
          <w:bottom w:val="single" w:sz="6" w:space="1" w:color="auto"/>
        </w:pBdr>
      </w:pPr>
      <w:r w:rsidRPr="00136F28">
        <w:t xml:space="preserve">Eksempel på permitteringsbevis </w:t>
      </w:r>
      <w:r>
        <w:t xml:space="preserve">som gis </w:t>
      </w:r>
      <w:r w:rsidRPr="00136F28">
        <w:t>til den enkelt</w:t>
      </w:r>
      <w:r>
        <w:t>e</w:t>
      </w:r>
      <w:r w:rsidRPr="00136F28">
        <w:t xml:space="preserve"> medarbeider </w:t>
      </w:r>
      <w:r>
        <w:t xml:space="preserve">som permitteres </w:t>
      </w:r>
      <w:r w:rsidRPr="00136F28">
        <w:t>på grunn av streik.</w:t>
      </w:r>
      <w:r>
        <w:t xml:space="preserve"> </w:t>
      </w:r>
    </w:p>
    <w:p w14:paraId="17B6BF4E" w14:textId="2AE352EE" w:rsidR="00473375" w:rsidRPr="00136F28" w:rsidRDefault="00473375" w:rsidP="00473375">
      <w:pPr>
        <w:pBdr>
          <w:bottom w:val="single" w:sz="6" w:space="1" w:color="auto"/>
        </w:pBdr>
      </w:pPr>
      <w:r>
        <w:t>Det er vanlig å gi beviset personlig til de som arbeider på streikens første dag. Da er det vanlig at permitteringer gjelder fra arbeidsdagens slutt (dvs de får lønn for denne dagen). For de som ikke er på arbeid denne dagen, kan permitteringsbeviset gis til dem før de har sin første arbeidsdag. Da gjelder permitteringen fra og med den første arbeidsdagen etter arbeidsplanen. Det betales ikke lønn for denne dagen.</w:t>
      </w:r>
    </w:p>
    <w:p w14:paraId="58D5D678" w14:textId="77777777" w:rsidR="00473375" w:rsidRDefault="00473375" w:rsidP="00473375">
      <w:pPr>
        <w:rPr>
          <w:b/>
        </w:rPr>
      </w:pPr>
    </w:p>
    <w:p w14:paraId="1E91B035" w14:textId="77777777" w:rsidR="00473375" w:rsidRPr="008A73A6" w:rsidRDefault="00473375" w:rsidP="00473375">
      <w:pPr>
        <w:jc w:val="center"/>
        <w:rPr>
          <w:b/>
          <w:caps/>
        </w:rPr>
      </w:pPr>
      <w:bookmarkStart w:id="0" w:name="permitteringsbevis"/>
      <w:r>
        <w:rPr>
          <w:b/>
          <w:caps/>
        </w:rPr>
        <w:t>PermitteringsBEVIS</w:t>
      </w:r>
    </w:p>
    <w:bookmarkEnd w:id="0"/>
    <w:p w14:paraId="5621A955" w14:textId="77777777" w:rsidR="00473375" w:rsidRPr="002B38B1" w:rsidRDefault="00473375" w:rsidP="00473375"/>
    <w:p w14:paraId="646A180A" w14:textId="77777777" w:rsidR="00473375" w:rsidRPr="00FA78E5" w:rsidRDefault="00473375" w:rsidP="00473375">
      <w:r w:rsidRPr="002B38B1">
        <w:t>Bedriftens</w:t>
      </w:r>
      <w:r>
        <w:t xml:space="preserve"> navn: [</w:t>
      </w:r>
      <w:r w:rsidRPr="00FA78E5">
        <w:t xml:space="preserve">…] </w:t>
      </w:r>
    </w:p>
    <w:p w14:paraId="552922A1" w14:textId="77777777" w:rsidR="00473375" w:rsidRDefault="00473375" w:rsidP="00473375">
      <w:r>
        <w:t>Sted/dato:</w:t>
      </w:r>
      <w:r w:rsidRPr="008A73A6">
        <w:rPr>
          <w:b/>
        </w:rPr>
        <w:t xml:space="preserve"> </w:t>
      </w:r>
      <w:r w:rsidRPr="00FA78E5">
        <w:t>[…]</w:t>
      </w:r>
    </w:p>
    <w:p w14:paraId="26226304" w14:textId="77777777" w:rsidR="00473375" w:rsidRPr="002B38B1" w:rsidRDefault="00473375" w:rsidP="00473375"/>
    <w:p w14:paraId="103D52D8" w14:textId="77777777" w:rsidR="00473375" w:rsidRDefault="00473375" w:rsidP="00473375">
      <w:r w:rsidRPr="002B38B1">
        <w:t>Til den ansatte</w:t>
      </w:r>
      <w:r>
        <w:t>:[Navn]</w:t>
      </w:r>
      <w:r w:rsidRPr="002B38B1">
        <w:t xml:space="preserve"> </w:t>
      </w:r>
    </w:p>
    <w:p w14:paraId="1B9FD966" w14:textId="77777777" w:rsidR="00473375" w:rsidRPr="002B38B1" w:rsidRDefault="00473375" w:rsidP="00473375"/>
    <w:p w14:paraId="5E63E8FB" w14:textId="77777777" w:rsidR="00473375" w:rsidRDefault="00473375" w:rsidP="00473375">
      <w:r w:rsidRPr="002B38B1">
        <w:t xml:space="preserve">Det vises til </w:t>
      </w:r>
      <w:r>
        <w:t>betinget permitteringsvarsel av [dato].</w:t>
      </w:r>
    </w:p>
    <w:p w14:paraId="39EDD79A" w14:textId="77777777" w:rsidR="00473375" w:rsidRDefault="00473375" w:rsidP="00473375"/>
    <w:p w14:paraId="7474F06E" w14:textId="77777777" w:rsidR="00473375" w:rsidRPr="002B38B1" w:rsidRDefault="00473375" w:rsidP="00473375">
      <w:r w:rsidRPr="002B38B1">
        <w:t xml:space="preserve">På grunn av </w:t>
      </w:r>
      <w:r>
        <w:t xml:space="preserve">den pågående streiken </w:t>
      </w:r>
      <w:r w:rsidRPr="002B38B1">
        <w:t xml:space="preserve">permitteres du med virkning fra </w:t>
      </w:r>
      <w:r>
        <w:t>[arbeidsdagens slutt eller dato i fremtiden]</w:t>
      </w:r>
      <w:r w:rsidRPr="002B38B1">
        <w:t>.</w:t>
      </w:r>
    </w:p>
    <w:p w14:paraId="4538A2B9" w14:textId="77777777" w:rsidR="00473375" w:rsidRDefault="00473375" w:rsidP="00473375"/>
    <w:p w14:paraId="28C7694D" w14:textId="77777777" w:rsidR="00473375" w:rsidRDefault="00473375" w:rsidP="00473375">
      <w:r w:rsidRPr="002B38B1">
        <w:t xml:space="preserve">Du innehar en </w:t>
      </w:r>
      <w:r>
        <w:t>[aktuell stillingsprosent]</w:t>
      </w:r>
      <w:r w:rsidRPr="002B38B1">
        <w:t xml:space="preserve"> </w:t>
      </w:r>
      <w:r>
        <w:t>% stilling hos oss som [stillingsbenevnelse], med ukentlig arbeidstid [angi antall timer]</w:t>
      </w:r>
      <w:r w:rsidRPr="002B38B1">
        <w:t xml:space="preserve"> timer. </w:t>
      </w:r>
    </w:p>
    <w:p w14:paraId="051F7D80" w14:textId="77777777" w:rsidR="00473375" w:rsidRDefault="00473375" w:rsidP="00473375">
      <w:r w:rsidRPr="002B38B1">
        <w:t xml:space="preserve">Permitteringen gjelder </w:t>
      </w:r>
      <w:r>
        <w:t>[angi hvor stor del av stillingen permitteringen gjelder for]</w:t>
      </w:r>
      <w:r w:rsidRPr="002B38B1">
        <w:t xml:space="preserve"> % av din stilling. Ukentlig ar</w:t>
      </w:r>
      <w:r>
        <w:t xml:space="preserve">beidstid reduseres dermed til [angi nytt uketimetall] </w:t>
      </w:r>
      <w:r w:rsidRPr="002B38B1">
        <w:t>timer i permitteringsperioden.</w:t>
      </w:r>
    </w:p>
    <w:p w14:paraId="241E58C4" w14:textId="77777777" w:rsidR="00473375" w:rsidRDefault="00473375" w:rsidP="00473375"/>
    <w:p w14:paraId="3B4012B2" w14:textId="77777777" w:rsidR="00473375" w:rsidRDefault="00473375" w:rsidP="00473375">
      <w:r w:rsidRPr="002B38B1">
        <w:t>Perm</w:t>
      </w:r>
      <w:r>
        <w:t>itteringen vil vare så lenge streiken varer.</w:t>
      </w:r>
    </w:p>
    <w:p w14:paraId="241A190C" w14:textId="77777777" w:rsidR="00473375" w:rsidRPr="00EA49D0" w:rsidRDefault="00473375" w:rsidP="00473375">
      <w:pPr>
        <w:jc w:val="both"/>
      </w:pPr>
      <w:r w:rsidRPr="00EA49D0">
        <w:t xml:space="preserve">Dette brev gjelder som </w:t>
      </w:r>
      <w:r>
        <w:t>dokumentasjon</w:t>
      </w:r>
      <w:r w:rsidRPr="00EA49D0">
        <w:t xml:space="preserve"> for permittering ovenfor NAV.</w:t>
      </w:r>
    </w:p>
    <w:p w14:paraId="183FA7CB" w14:textId="77777777" w:rsidR="00473375" w:rsidRPr="002B38B1" w:rsidRDefault="00473375" w:rsidP="00473375"/>
    <w:p w14:paraId="5D14E6B1" w14:textId="77777777" w:rsidR="00473375" w:rsidRPr="002B38B1" w:rsidRDefault="00473375" w:rsidP="00473375">
      <w:r w:rsidRPr="002B38B1">
        <w:t>Med hilsen</w:t>
      </w:r>
    </w:p>
    <w:p w14:paraId="05E30D3D" w14:textId="77777777" w:rsidR="00473375" w:rsidRDefault="00473375" w:rsidP="00473375"/>
    <w:p w14:paraId="727F9714" w14:textId="77777777" w:rsidR="00473375" w:rsidRPr="00FA78E5" w:rsidRDefault="00473375" w:rsidP="00473375">
      <w:r>
        <w:t>[Bedriftens navn og signatur]</w:t>
      </w:r>
    </w:p>
    <w:sectPr w:rsidR="00473375" w:rsidRPr="00FA78E5" w:rsidSect="00D80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75"/>
    <w:rsid w:val="000F1211"/>
    <w:rsid w:val="0016598B"/>
    <w:rsid w:val="004079BB"/>
    <w:rsid w:val="00473375"/>
    <w:rsid w:val="005F0F9B"/>
    <w:rsid w:val="00766607"/>
    <w:rsid w:val="00AE3205"/>
    <w:rsid w:val="00BB5A4D"/>
    <w:rsid w:val="00D80214"/>
    <w:rsid w:val="00F872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0674"/>
  <w15:docId w15:val="{AC2FB785-FF8C-43E2-BAC9-F8AC162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before="120" w:after="120" w:line="280" w:lineRule="exact"/>
        <w:ind w:leftChars="1021" w:left="1378"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75"/>
    <w:pPr>
      <w:spacing w:before="0" w:after="200" w:line="276" w:lineRule="auto"/>
      <w:ind w:leftChars="0" w:left="0" w:firstLine="0"/>
      <w:jc w:val="left"/>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5_r xmlns="72456400-8673-40b1-b8d6-25be35558aca">2013</_x00c5_r>
    <PublishingExpirationDate xmlns="http://schemas.microsoft.com/sharepoint/v3" xsi:nil="true"/>
    <PublishingStartDate xmlns="http://schemas.microsoft.com/sharepoint/v3" xsi:nil="true"/>
    <Dokumenttype xmlns="72456400-8673-40b1-b8d6-25be35558aca">(tom)</Dokumenttype>
    <_dlc_DocId xmlns="fe3aa16c-af52-40ab-8097-93b9c15b44e8">4TRZ73WXS3V7-155-245</_dlc_DocId>
    <_dlc_DocIdUrl xmlns="fe3aa16c-af52-40ab-8097-93b9c15b44e8">
      <Url>http://n10os2swb100:2015/virkehjelperdeg/tariff/_layouts/DocIdRedir.aspx?ID=4TRZ73WXS3V7-155-245</Url>
      <Description>4TRZ73WXS3V7-155-245</Description>
    </_dlc_DocIdUrl>
    <Knytning xmlns="72456400-8673-40b1-b8d6-25be35558aca">
      <Value>(tom)</Value>
    </Knytni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62AFEDAD7FC442BD62A6F6D448B6C5" ma:contentTypeVersion="5" ma:contentTypeDescription="Opprett et nytt dokument." ma:contentTypeScope="" ma:versionID="ec62d95c3664c498689ed00b7a585ce3">
  <xsd:schema xmlns:xsd="http://www.w3.org/2001/XMLSchema" xmlns:xs="http://www.w3.org/2001/XMLSchema" xmlns:p="http://schemas.microsoft.com/office/2006/metadata/properties" xmlns:ns1="http://schemas.microsoft.com/sharepoint/v3" xmlns:ns2="72456400-8673-40b1-b8d6-25be35558aca" xmlns:ns3="fe3aa16c-af52-40ab-8097-93b9c15b44e8" targetNamespace="http://schemas.microsoft.com/office/2006/metadata/properties" ma:root="true" ma:fieldsID="bab6a85cbbaad783c5e58c624238e46b" ns1:_="" ns2:_="" ns3:_="">
    <xsd:import namespace="http://schemas.microsoft.com/sharepoint/v3"/>
    <xsd:import namespace="72456400-8673-40b1-b8d6-25be35558aca"/>
    <xsd:import namespace="fe3aa16c-af52-40ab-8097-93b9c15b44e8"/>
    <xsd:element name="properties">
      <xsd:complexType>
        <xsd:sequence>
          <xsd:element name="documentManagement">
            <xsd:complexType>
              <xsd:all>
                <xsd:element ref="ns1:PublishingStartDate" minOccurs="0"/>
                <xsd:element ref="ns1:PublishingExpirationDate" minOccurs="0"/>
                <xsd:element ref="ns2:_x00c5_r"/>
                <xsd:element ref="ns2:Dokumenttype"/>
                <xsd:element ref="ns3:_dlc_DocId" minOccurs="0"/>
                <xsd:element ref="ns3:_dlc_DocIdUrl" minOccurs="0"/>
                <xsd:element ref="ns3:_dlc_DocIdPersistId" minOccurs="0"/>
                <xsd:element ref="ns2:Knyt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internalName="PublishingStartDate">
      <xsd:simpleType>
        <xsd:restriction base="dms:Unknown"/>
      </xsd:simpleType>
    </xsd:element>
    <xsd:element name="PublishingExpirationDate" ma:index="9" nillable="true" ma:displayName="Planlagt utløpsda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456400-8673-40b1-b8d6-25be35558aca" elementFormDefault="qualified">
    <xsd:import namespace="http://schemas.microsoft.com/office/2006/documentManagement/types"/>
    <xsd:import namespace="http://schemas.microsoft.com/office/infopath/2007/PartnerControls"/>
    <xsd:element name="_x00c5_r" ma:index="10" ma:displayName="År" ma:default="2016" ma:format="Dropdown" ma:internalName="_x00c5_r">
      <xsd:simpleType>
        <xsd:restriction base="dms:Choice">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Dokumenttype" ma:index="11" ma:displayName="Dokumenttype" ma:default="(tom)" ma:format="Dropdown" ma:internalName="Dokumenttype">
      <xsd:simpleType>
        <xsd:restriction base="dms:Choice">
          <xsd:enumeration value="Protokoll"/>
          <xsd:enumeration value="Minstelønn"/>
          <xsd:enumeration value="Tariffnytt"/>
          <xsd:enumeration value="Avtale"/>
          <xsd:enumeration value="(tom)"/>
        </xsd:restriction>
      </xsd:simpleType>
    </xsd:element>
    <xsd:element name="Knytning" ma:index="15" nillable="true" ma:displayName="Knytning" ma:default="(tom)" ma:internalName="Knytning">
      <xsd:complexType>
        <xsd:complexContent>
          <xsd:extension base="dms:MultiChoice">
            <xsd:sequence>
              <xsd:element name="Value" maxOccurs="unbounded" minOccurs="0" nillable="true">
                <xsd:simpleType>
                  <xsd:restriction base="dms:Choice">
                    <xsd:enumeration value="(tom)"/>
                    <xsd:enumeration value="Overensk IKT ELogIT"/>
                    <xsd:enumeration value="Boligbygg Fagforb"/>
                    <xsd:enumeration value="Lok Kinoer Fagforb"/>
                    <xsd:enumeration value="Mønsteravt Tannhelse Fagforb"/>
                    <xsd:enumeration value="LOK ulna og bab Fagforb FO"/>
                    <xsd:enumeration value="Overensk Farmasiforb"/>
                    <xsd:enumeration value="Bilutleie FF"/>
                    <xsd:enumeration value="LOK hotell restaurant FF"/>
                    <xsd:enumeration value="Reiseliv HK"/>
                    <xsd:enumeration value="Bok og Papir HK"/>
                    <xsd:enumeration value="Bransjeavt adv HK"/>
                    <xsd:enumeration value="Branskeavt bilselger HK"/>
                    <xsd:enumeration value="Bransjeavt infotek HK"/>
                    <xsd:enumeration value="Forlag HK"/>
                    <xsd:enumeration value="Kontoroverensk HK"/>
                    <xsd:enumeration value="Landsoverensk HK"/>
                    <xsd:enumeration value="Lederoverensk HK"/>
                    <xsd:enumeration value="Bemanning HK"/>
                    <xsd:enumeration value="Hovedavt LO"/>
                    <xsd:enumeration value="Hovedavt YS"/>
                    <xsd:enumeration value="Hovedavt/Parallell"/>
                    <xsd:enumeration value="Lok utdanning"/>
                    <xsd:enumeration value="Lok høyskoler"/>
                    <xsd:enumeration value="Lok spesialist"/>
                    <xsd:enumeration value="Lok virksomheter"/>
                    <xsd:enumeration value="Lok helse sosial"/>
                    <xsd:enumeration value="Lok Barnehager studentsamskip"/>
                    <xsd:enumeration value="Lok museer"/>
                    <xsd:enumeration value="Lok barnehager"/>
                    <xsd:enumeration value="Lederavt Lederne"/>
                    <xsd:enumeration value="Særavt leger"/>
                    <xsd:enumeration value="Landsavt LFF"/>
                    <xsd:enumeration value="Fritids og opplevelsesavt NAF"/>
                    <xsd:enumeration value="Renhold NAF"/>
                    <xsd:enumeration value="Vaktmester NAF"/>
                    <xsd:enumeration value="Funskjonæravt Negotia"/>
                    <xsd:enumeration value="Landsomf avt adm Negotia"/>
                    <xsd:enumeration value="Overensk NFF"/>
                    <xsd:enumeration value="Overensk NITO"/>
                    <xsd:enumeration value="Grossist NTF"/>
                    <xsd:enumeration value="Overensk NKI NTL"/>
                    <xsd:enumeration value="Lok studentsakskip"/>
                    <xsd:enumeration value="Begravelse Parat"/>
                    <xsd:enumeration value="Funskjonæravt Parat"/>
                    <xsd:enumeration value="Grossist Parat"/>
                    <xsd:enumeration value="Landsomf avt adm Parat"/>
                    <xsd:enumeration value="Mønsteravt Tannhelse Parat"/>
                    <xsd:enumeration value="Overensk NKI Parat"/>
                    <xsd:enumeration value="Overensk IKT Parat"/>
                    <xsd:enumeration value="Reiseliv Parat"/>
                    <xsd:enumeration value="Verksted Parat"/>
                    <xsd:enumeration value="Overensk Tekna"/>
                    <xsd:enumeration value="Særavt grunnskole, videregående, kompetansesentra"/>
                    <xsd:enumeration value="Særavt forlkehøgskole"/>
                    <xsd:enumeration value="Grossist YTF"/>
                    <xsd:enumeration value="Kontoroverensk YTF"/>
                    <xsd:enumeration value="TV underholdning NFF"/>
                    <xsd:enumeration value="LOK Legesentre"/>
                    <xsd:enumeration value="TV Drama"/>
                    <xsd:enumeration value="TVdrama NSF"/>
                    <xsd:enumeration value="Funksjonær Finans"/>
                    <xsd:enumeration value="Bensin HK"/>
                    <xsd:enumeration value="Overensk Natu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aa16c-af52-40ab-8097-93b9c15b44e8" elementFormDefault="qualified">
    <xsd:import namespace="http://schemas.microsoft.com/office/2006/documentManagement/types"/>
    <xsd:import namespace="http://schemas.microsoft.com/office/infopath/2007/PartnerControls"/>
    <xsd:element name="_dlc_DocId" ma:index="12" nillable="true" ma:displayName="Dokument-ID-verdi" ma:description="Verdien for dokument-IDen som er tilordnet elementet." ma:internalName="_dlc_DocId" ma:readOnly="true">
      <xsd:simpleType>
        <xsd:restriction base="dms:Text"/>
      </xsd:simpleType>
    </xsd:element>
    <xsd:element name="_dlc_DocIdUrl" ma:index="1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27CB1-1303-4ADC-8ABD-4662A019CCF7}">
  <ds:schemaRefs>
    <ds:schemaRef ds:uri="http://schemas.microsoft.com/office/2006/metadata/properties"/>
    <ds:schemaRef ds:uri="http://schemas.microsoft.com/office/infopath/2007/PartnerControls"/>
    <ds:schemaRef ds:uri="72456400-8673-40b1-b8d6-25be35558aca"/>
    <ds:schemaRef ds:uri="http://schemas.microsoft.com/sharepoint/v3"/>
    <ds:schemaRef ds:uri="fe3aa16c-af52-40ab-8097-93b9c15b44e8"/>
  </ds:schemaRefs>
</ds:datastoreItem>
</file>

<file path=customXml/itemProps2.xml><?xml version="1.0" encoding="utf-8"?>
<ds:datastoreItem xmlns:ds="http://schemas.openxmlformats.org/officeDocument/2006/customXml" ds:itemID="{3C2C6815-9C02-43CA-81FB-FF208991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56400-8673-40b1-b8d6-25be35558aca"/>
    <ds:schemaRef ds:uri="fe3aa16c-af52-40ab-8097-93b9c15b4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F1DF0-99FD-47F4-AAC3-8701B3864180}">
  <ds:schemaRefs>
    <ds:schemaRef ds:uri="http://schemas.microsoft.com/sharepoint/events"/>
  </ds:schemaRefs>
</ds:datastoreItem>
</file>

<file path=customXml/itemProps4.xml><?xml version="1.0" encoding="utf-8"?>
<ds:datastoreItem xmlns:ds="http://schemas.openxmlformats.org/officeDocument/2006/customXml" ds:itemID="{11EB97A4-9AA8-4B9B-8BCD-B74B8BF4C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1071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Eksempel på permitteringsbevis</vt:lpstr>
    </vt:vector>
  </TitlesOfParts>
  <Company>TeleComputing</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permitteringsbevis</dc:title>
  <dc:subject/>
  <dc:creator>102600maos@102600</dc:creator>
  <cp:keywords/>
  <dc:description/>
  <cp:lastModifiedBy>Hilde Rudi Olsen</cp:lastModifiedBy>
  <cp:revision>2</cp:revision>
  <dcterms:created xsi:type="dcterms:W3CDTF">2022-04-07T06:46:00Z</dcterms:created>
  <dcterms:modified xsi:type="dcterms:W3CDTF">2022-04-07T06:46:00Z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0x0101003362AFEDAD7FC442BD62A6F6D448B6C5</vt:lpwstr>
  </property>
  <property fmtid="{D5CDD505-2E9C-101B-9397-08002B2CF9AE}" pid="3" name="_dlc_DocIdItemGuid">
    <vt:lpwstr>c0fcff48-1130-412d-9f89-972b0be0699c</vt:lpwstr>
  </property>
  <property fmtid="{D5CDD505-2E9C-101B-9397-08002B2CF9AE}" pid="4" name="Tariff">
    <vt:lpwstr>;#(tom);#</vt:lpwstr>
  </property>
</Properties>
</file>